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70" w:rsidRPr="005545D5" w:rsidRDefault="00713870" w:rsidP="00713870">
      <w:pPr>
        <w:tabs>
          <w:tab w:val="left" w:pos="142"/>
          <w:tab w:val="left" w:pos="284"/>
        </w:tabs>
        <w:ind w:left="6372" w:firstLine="0"/>
        <w:jc w:val="left"/>
        <w:rPr>
          <w:bCs/>
          <w:strike/>
          <w:color w:val="FF0000"/>
        </w:rPr>
      </w:pPr>
      <w:r w:rsidRPr="005545D5">
        <w:rPr>
          <w:rFonts w:eastAsia="Calibri"/>
        </w:rPr>
        <w:t xml:space="preserve">Приложение </w:t>
      </w:r>
      <w:r>
        <w:rPr>
          <w:rFonts w:eastAsia="Calibri"/>
        </w:rPr>
        <w:t>4</w:t>
      </w:r>
      <w:r w:rsidRPr="005545D5">
        <w:rPr>
          <w:bCs/>
        </w:rPr>
        <w:t xml:space="preserve"> </w:t>
      </w:r>
    </w:p>
    <w:p w:rsidR="00713870" w:rsidRPr="005545D5" w:rsidRDefault="00713870" w:rsidP="00713870">
      <w:pPr>
        <w:tabs>
          <w:tab w:val="left" w:pos="142"/>
          <w:tab w:val="left" w:pos="284"/>
        </w:tabs>
        <w:ind w:left="6372" w:firstLine="0"/>
        <w:jc w:val="left"/>
      </w:pPr>
      <w:r w:rsidRPr="005545D5">
        <w:t>к административному регламенту</w:t>
      </w:r>
    </w:p>
    <w:p w:rsidR="00713870" w:rsidRPr="00EF7383" w:rsidRDefault="00713870" w:rsidP="00713870">
      <w:pPr>
        <w:tabs>
          <w:tab w:val="left" w:pos="142"/>
          <w:tab w:val="left" w:pos="284"/>
        </w:tabs>
        <w:ind w:firstLine="0"/>
        <w:jc w:val="right"/>
        <w:rPr>
          <w:color w:val="FF0000"/>
          <w:sz w:val="28"/>
          <w:szCs w:val="28"/>
        </w:rPr>
      </w:pPr>
    </w:p>
    <w:p w:rsidR="00713870" w:rsidRPr="005545D5" w:rsidRDefault="00713870" w:rsidP="00713870">
      <w:pPr>
        <w:pStyle w:val="1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866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70" w:rsidRPr="005545D5" w:rsidRDefault="00713870" w:rsidP="00713870">
      <w:pPr>
        <w:pStyle w:val="1"/>
        <w:ind w:firstLine="0"/>
        <w:rPr>
          <w:rFonts w:ascii="Times New Roman" w:hAnsi="Times New Roman"/>
          <w:b w:val="0"/>
          <w:sz w:val="24"/>
          <w:szCs w:val="24"/>
        </w:rPr>
      </w:pPr>
      <w:r w:rsidRPr="005545D5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713870" w:rsidRPr="005545D5" w:rsidRDefault="00713870" w:rsidP="00713870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5545D5">
        <w:rPr>
          <w:rFonts w:ascii="Times New Roman" w:hAnsi="Times New Roman"/>
          <w:sz w:val="24"/>
          <w:szCs w:val="24"/>
        </w:rPr>
        <w:t>Администрация</w:t>
      </w:r>
    </w:p>
    <w:p w:rsidR="00713870" w:rsidRPr="005545D5" w:rsidRDefault="00713870" w:rsidP="00713870">
      <w:pPr>
        <w:ind w:firstLine="0"/>
      </w:pPr>
      <w:r w:rsidRPr="005545D5">
        <w:rPr>
          <w:b/>
        </w:rPr>
        <w:t>муниципального образования Аннинское городское поселение</w:t>
      </w:r>
      <w:r w:rsidRPr="005545D5">
        <w:rPr>
          <w:b/>
        </w:rPr>
        <w:br/>
        <w:t>Ломоносовского муниципального района Ленинградской области</w:t>
      </w:r>
      <w:r w:rsidRPr="005545D5">
        <w:t xml:space="preserve"> </w:t>
      </w:r>
    </w:p>
    <w:p w:rsidR="00713870" w:rsidRPr="005545D5" w:rsidRDefault="00713870" w:rsidP="00713870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FF0000"/>
        </w:rPr>
      </w:pPr>
    </w:p>
    <w:p w:rsidR="00713870" w:rsidRPr="005545D5" w:rsidRDefault="00713870" w:rsidP="00713870">
      <w:pPr>
        <w:autoSpaceDE w:val="0"/>
        <w:autoSpaceDN w:val="0"/>
        <w:adjustRightInd w:val="0"/>
        <w:ind w:firstLine="0"/>
      </w:pPr>
      <w:r w:rsidRPr="005545D5">
        <w:t>УВЕДОМЛЕНИЕ О СОГЛАСОВАНИИ</w:t>
      </w:r>
    </w:p>
    <w:p w:rsidR="00713870" w:rsidRPr="005545D5" w:rsidRDefault="00713870" w:rsidP="00713870">
      <w:pPr>
        <w:autoSpaceDE w:val="0"/>
        <w:autoSpaceDN w:val="0"/>
        <w:adjustRightInd w:val="0"/>
        <w:ind w:firstLine="0"/>
      </w:pPr>
      <w:r w:rsidRPr="005545D5">
        <w:t xml:space="preserve">установки информационной вывески, </w:t>
      </w:r>
      <w:proofErr w:type="gramStart"/>
      <w:r w:rsidRPr="005545D5">
        <w:t>дизайн-проекта</w:t>
      </w:r>
      <w:proofErr w:type="gramEnd"/>
      <w:r>
        <w:t xml:space="preserve"> </w:t>
      </w:r>
      <w:r w:rsidRPr="005545D5">
        <w:t>размещения вывески</w:t>
      </w:r>
    </w:p>
    <w:p w:rsidR="00713870" w:rsidRPr="005545D5" w:rsidRDefault="00713870" w:rsidP="00713870">
      <w:pPr>
        <w:autoSpaceDE w:val="0"/>
        <w:autoSpaceDN w:val="0"/>
        <w:adjustRightInd w:val="0"/>
        <w:ind w:firstLine="0"/>
      </w:pPr>
    </w:p>
    <w:p w:rsidR="00713870" w:rsidRPr="005545D5" w:rsidRDefault="00713870" w:rsidP="00713870">
      <w:pPr>
        <w:autoSpaceDE w:val="0"/>
        <w:autoSpaceDN w:val="0"/>
        <w:adjustRightInd w:val="0"/>
        <w:ind w:firstLine="0"/>
      </w:pPr>
      <w:r w:rsidRPr="005545D5">
        <w:t>№ ________ от ______________</w:t>
      </w:r>
    </w:p>
    <w:p w:rsidR="00713870" w:rsidRPr="005545D5" w:rsidRDefault="00713870" w:rsidP="00713870">
      <w:pPr>
        <w:autoSpaceDE w:val="0"/>
        <w:autoSpaceDN w:val="0"/>
        <w:adjustRightInd w:val="0"/>
        <w:ind w:firstLine="0"/>
        <w:jc w:val="left"/>
        <w:outlineLvl w:val="0"/>
      </w:pP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  <w:r w:rsidRPr="005545D5">
        <w:t>Получатель согласования: _________________________</w:t>
      </w: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  <w:r w:rsidRPr="005545D5">
        <w:t>Тип вывески: _____________________________________</w:t>
      </w: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  <w:r w:rsidRPr="005545D5">
        <w:t>Адрес размещения: ________________________________</w:t>
      </w: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  <w:r w:rsidRPr="005545D5">
        <w:t>Дата начала размещения: __________________________</w:t>
      </w: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  <w:r w:rsidRPr="005545D5">
        <w:t>Дата окончания размещения: _______________________</w:t>
      </w: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  <w:r w:rsidRPr="005545D5">
        <w:t>Дополнительная информация:</w:t>
      </w: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</w:p>
    <w:p w:rsidR="00713870" w:rsidRPr="005545D5" w:rsidRDefault="00713870" w:rsidP="00713870">
      <w:pPr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6"/>
        <w:gridCol w:w="471"/>
        <w:gridCol w:w="1822"/>
        <w:gridCol w:w="455"/>
        <w:gridCol w:w="4642"/>
      </w:tblGrid>
      <w:tr w:rsidR="00713870" w:rsidRPr="005545D5" w:rsidTr="00451108">
        <w:trPr>
          <w:jc w:val="center"/>
        </w:trPr>
        <w:tc>
          <w:tcPr>
            <w:tcW w:w="2503" w:type="dxa"/>
            <w:tcBorders>
              <w:bottom w:val="single" w:sz="4" w:space="0" w:color="auto"/>
            </w:tcBorders>
          </w:tcPr>
          <w:p w:rsidR="00713870" w:rsidRPr="005545D5" w:rsidRDefault="00713870" w:rsidP="0045110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19" w:type="dxa"/>
          </w:tcPr>
          <w:p w:rsidR="00713870" w:rsidRPr="005545D5" w:rsidRDefault="00713870" w:rsidP="0045110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713870" w:rsidRPr="005545D5" w:rsidRDefault="00713870" w:rsidP="0045110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04" w:type="dxa"/>
          </w:tcPr>
          <w:p w:rsidR="00713870" w:rsidRPr="005545D5" w:rsidRDefault="00713870" w:rsidP="0045110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713870" w:rsidRPr="005545D5" w:rsidRDefault="00713870" w:rsidP="0045110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713870" w:rsidRPr="005545D5" w:rsidTr="00451108">
        <w:trPr>
          <w:jc w:val="center"/>
        </w:trPr>
        <w:tc>
          <w:tcPr>
            <w:tcW w:w="2503" w:type="dxa"/>
            <w:tcBorders>
              <w:top w:val="single" w:sz="4" w:space="0" w:color="auto"/>
            </w:tcBorders>
          </w:tcPr>
          <w:p w:rsidR="00713870" w:rsidRPr="005545D5" w:rsidRDefault="00713870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545D5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:rsidR="00713870" w:rsidRPr="005545D5" w:rsidRDefault="00713870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713870" w:rsidRPr="005545D5" w:rsidRDefault="00713870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545D5">
              <w:rPr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:rsidR="00713870" w:rsidRPr="005545D5" w:rsidRDefault="00713870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713870" w:rsidRPr="005545D5" w:rsidRDefault="00713870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5545D5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713870" w:rsidRPr="005545D5" w:rsidRDefault="00713870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545D5">
              <w:rPr>
                <w:sz w:val="20"/>
                <w:szCs w:val="20"/>
              </w:rPr>
              <w:t>(последнее - при наличии))</w:t>
            </w:r>
          </w:p>
        </w:tc>
      </w:tr>
    </w:tbl>
    <w:p w:rsidR="00713870" w:rsidRPr="005545D5" w:rsidRDefault="00713870" w:rsidP="00713870">
      <w:pPr>
        <w:autoSpaceDE w:val="0"/>
        <w:autoSpaceDN w:val="0"/>
        <w:adjustRightInd w:val="0"/>
        <w:ind w:firstLine="0"/>
        <w:jc w:val="left"/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70"/>
    <w:rsid w:val="00137153"/>
    <w:rsid w:val="00400EAE"/>
    <w:rsid w:val="00713870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70"/>
    <w:pPr>
      <w:ind w:firstLine="567"/>
      <w:jc w:val="center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138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870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customStyle="1" w:styleId="formattext">
    <w:name w:val="formattext"/>
    <w:basedOn w:val="a"/>
    <w:rsid w:val="0071387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13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70"/>
    <w:pPr>
      <w:ind w:firstLine="567"/>
      <w:jc w:val="center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138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870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customStyle="1" w:styleId="formattext">
    <w:name w:val="formattext"/>
    <w:basedOn w:val="a"/>
    <w:rsid w:val="0071387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13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2023-01-23T11:49:00Z</dcterms:created>
  <dcterms:modified xsi:type="dcterms:W3CDTF">2023-01-23T11:49:00Z</dcterms:modified>
</cp:coreProperties>
</file>