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5A" w:rsidRPr="00E35964" w:rsidRDefault="0043435A" w:rsidP="0043435A">
      <w:pPr>
        <w:widowControl w:val="0"/>
        <w:autoSpaceDE w:val="0"/>
        <w:autoSpaceDN w:val="0"/>
        <w:adjustRightInd w:val="0"/>
        <w:ind w:left="6379"/>
        <w:outlineLvl w:val="2"/>
        <w:rPr>
          <w:rFonts w:eastAsia="Calibri"/>
          <w:color w:val="000000"/>
        </w:rPr>
      </w:pPr>
      <w:r w:rsidRPr="00E35964">
        <w:rPr>
          <w:rFonts w:eastAsia="Calibri"/>
          <w:color w:val="000000"/>
        </w:rPr>
        <w:t xml:space="preserve">Приложение </w:t>
      </w:r>
      <w:r>
        <w:rPr>
          <w:rFonts w:eastAsia="Calibri"/>
          <w:color w:val="000000"/>
        </w:rPr>
        <w:t>3</w:t>
      </w:r>
      <w:r w:rsidRPr="00E35964">
        <w:rPr>
          <w:rFonts w:eastAsia="Calibri"/>
          <w:color w:val="000000"/>
        </w:rPr>
        <w:br/>
        <w:t>к административному регламенту</w:t>
      </w:r>
    </w:p>
    <w:p w:rsidR="0043435A" w:rsidRPr="007537AE" w:rsidRDefault="0043435A" w:rsidP="0043435A"/>
    <w:p w:rsidR="0043435A" w:rsidRDefault="0043435A" w:rsidP="0043435A">
      <w:pPr>
        <w:ind w:left="5664" w:firstLine="708"/>
      </w:pPr>
      <w:r w:rsidRPr="007537AE">
        <w:t>ФОРМА</w:t>
      </w:r>
    </w:p>
    <w:p w:rsidR="0043435A" w:rsidRPr="007537AE" w:rsidRDefault="0043435A" w:rsidP="0043435A"/>
    <w:p w:rsidR="0043435A" w:rsidRPr="00EA74ED" w:rsidRDefault="0043435A" w:rsidP="0043435A">
      <w:pPr>
        <w:jc w:val="center"/>
      </w:pPr>
    </w:p>
    <w:p w:rsidR="0043435A" w:rsidRPr="00EA74ED" w:rsidRDefault="0043435A" w:rsidP="0043435A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43435A" w:rsidRPr="00EA74ED" w:rsidRDefault="0043435A" w:rsidP="0043435A">
      <w:pPr>
        <w:ind w:left="5670"/>
      </w:pPr>
      <w:r w:rsidRPr="00EA74ED">
        <w:t>Кому:</w:t>
      </w:r>
    </w:p>
    <w:p w:rsidR="0043435A" w:rsidRPr="00EA74ED" w:rsidRDefault="0043435A" w:rsidP="0043435A">
      <w:pPr>
        <w:ind w:left="5670"/>
      </w:pPr>
    </w:p>
    <w:p w:rsidR="0043435A" w:rsidRPr="00EA74ED" w:rsidRDefault="0043435A" w:rsidP="0043435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3435A" w:rsidRPr="00EA74ED" w:rsidRDefault="0043435A" w:rsidP="0043435A">
      <w:pPr>
        <w:ind w:left="5670"/>
      </w:pPr>
    </w:p>
    <w:p w:rsidR="0043435A" w:rsidRPr="00EA74ED" w:rsidRDefault="0043435A" w:rsidP="0043435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3435A" w:rsidRPr="00EA74ED" w:rsidRDefault="0043435A" w:rsidP="0043435A">
      <w:pPr>
        <w:ind w:left="5670"/>
      </w:pPr>
    </w:p>
    <w:p w:rsidR="0043435A" w:rsidRPr="00EA74ED" w:rsidRDefault="0043435A" w:rsidP="0043435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3435A" w:rsidRPr="00EA74ED" w:rsidRDefault="0043435A" w:rsidP="0043435A">
      <w:pPr>
        <w:ind w:left="5670"/>
      </w:pPr>
      <w:r w:rsidRPr="00EA74ED">
        <w:t xml:space="preserve">Почтовый адрес: </w:t>
      </w:r>
    </w:p>
    <w:p w:rsidR="0043435A" w:rsidRPr="00EA74ED" w:rsidRDefault="0043435A" w:rsidP="0043435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3435A" w:rsidRPr="00EA74ED" w:rsidRDefault="0043435A" w:rsidP="0043435A">
      <w:pPr>
        <w:ind w:left="5670"/>
      </w:pPr>
    </w:p>
    <w:p w:rsidR="0043435A" w:rsidRPr="00EA74ED" w:rsidRDefault="0043435A" w:rsidP="0043435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3435A" w:rsidRPr="00EA74ED" w:rsidRDefault="0043435A" w:rsidP="0043435A">
      <w:pPr>
        <w:ind w:left="5670"/>
      </w:pPr>
    </w:p>
    <w:p w:rsidR="0043435A" w:rsidRPr="00EA74ED" w:rsidRDefault="0043435A" w:rsidP="0043435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3435A" w:rsidRPr="00EA74ED" w:rsidRDefault="0043435A" w:rsidP="0043435A">
      <w:pPr>
        <w:ind w:left="5670"/>
      </w:pPr>
      <w:r w:rsidRPr="00EA74ED">
        <w:t xml:space="preserve">Адрес электронной почты </w:t>
      </w:r>
      <w:r w:rsidRPr="00EA74ED">
        <w:br/>
        <w:t xml:space="preserve">(при наличии): </w:t>
      </w:r>
    </w:p>
    <w:p w:rsidR="0043435A" w:rsidRPr="00EA74ED" w:rsidRDefault="0043435A" w:rsidP="0043435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3435A" w:rsidRPr="00EA74ED" w:rsidRDefault="0043435A" w:rsidP="0043435A">
      <w:pPr>
        <w:ind w:left="5670"/>
      </w:pPr>
    </w:p>
    <w:p w:rsidR="0043435A" w:rsidRPr="00EA74ED" w:rsidRDefault="0043435A" w:rsidP="0043435A">
      <w:pPr>
        <w:pBdr>
          <w:top w:val="single" w:sz="4" w:space="1" w:color="auto"/>
        </w:pBdr>
        <w:spacing w:after="720"/>
        <w:ind w:left="5670"/>
        <w:rPr>
          <w:sz w:val="2"/>
          <w:szCs w:val="2"/>
        </w:rPr>
      </w:pPr>
    </w:p>
    <w:p w:rsidR="0043435A" w:rsidRPr="007537AE" w:rsidRDefault="0043435A" w:rsidP="0043435A">
      <w:pPr>
        <w:spacing w:after="480"/>
        <w:jc w:val="center"/>
        <w:rPr>
          <w:b/>
        </w:rPr>
      </w:pPr>
      <w:r w:rsidRPr="007537AE">
        <w:rPr>
          <w:b/>
        </w:rPr>
        <w:t xml:space="preserve">Уведомление о несоответствии </w:t>
      </w:r>
      <w:proofErr w:type="gramStart"/>
      <w:r w:rsidRPr="007537AE">
        <w:rPr>
          <w:b/>
        </w:rPr>
        <w:t>построенных</w:t>
      </w:r>
      <w:proofErr w:type="gramEnd"/>
      <w:r w:rsidRPr="007537AE">
        <w:rPr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43435A" w:rsidRPr="00EA74ED" w:rsidTr="002448C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35A" w:rsidRPr="00EA74ED" w:rsidRDefault="0043435A" w:rsidP="002448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5A" w:rsidRPr="00EA74ED" w:rsidRDefault="0043435A" w:rsidP="002448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35A" w:rsidRPr="00EA74ED" w:rsidRDefault="0043435A" w:rsidP="002448CD">
            <w: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5A" w:rsidRPr="00EA74ED" w:rsidRDefault="0043435A" w:rsidP="002448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35A" w:rsidRPr="00EA74ED" w:rsidRDefault="0043435A" w:rsidP="002448CD">
            <w:pPr>
              <w:jc w:val="right"/>
            </w:pPr>
            <w:r w:rsidRPr="00EA74E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5A" w:rsidRPr="00EA74ED" w:rsidRDefault="0043435A" w:rsidP="002448CD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35A" w:rsidRPr="00EA74ED" w:rsidRDefault="0043435A" w:rsidP="002448CD">
            <w:pPr>
              <w:ind w:left="57"/>
            </w:pPr>
            <w:proofErr w:type="gramStart"/>
            <w:r w:rsidRPr="00EA74ED">
              <w:t>г</w:t>
            </w:r>
            <w:proofErr w:type="gramEnd"/>
            <w:r w:rsidRPr="00EA74ED"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35A" w:rsidRPr="00EA74ED" w:rsidRDefault="0043435A" w:rsidP="002448CD">
            <w:pPr>
              <w:ind w:right="85"/>
              <w:jc w:val="right"/>
            </w:pPr>
            <w:r w:rsidRPr="00EA74E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5A" w:rsidRPr="00EA74ED" w:rsidRDefault="0043435A" w:rsidP="002448CD">
            <w:pPr>
              <w:jc w:val="center"/>
            </w:pPr>
          </w:p>
        </w:tc>
      </w:tr>
    </w:tbl>
    <w:p w:rsidR="0043435A" w:rsidRPr="00EA74ED" w:rsidRDefault="0043435A" w:rsidP="0043435A">
      <w:pPr>
        <w:spacing w:before="360" w:after="240"/>
        <w:ind w:firstLine="567"/>
      </w:pPr>
      <w:r w:rsidRPr="00EA74ED">
        <w:rPr>
          <w:b/>
        </w:rPr>
        <w:t>По результатам рассмотрения</w:t>
      </w:r>
      <w:r w:rsidRPr="00EA74ED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EA74ED"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43435A" w:rsidRPr="00EA74ED" w:rsidTr="002448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35A" w:rsidRPr="00EA74ED" w:rsidRDefault="0043435A" w:rsidP="002448CD">
            <w:r w:rsidRPr="00EA74ED">
              <w:t>направленного</w:t>
            </w:r>
          </w:p>
          <w:p w:rsidR="0043435A" w:rsidRPr="00EA74ED" w:rsidRDefault="0043435A" w:rsidP="002448CD">
            <w:pPr>
              <w:rPr>
                <w:sz w:val="20"/>
                <w:szCs w:val="20"/>
              </w:rPr>
            </w:pPr>
            <w:r w:rsidRPr="00EA74ED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5A" w:rsidRPr="00EA74ED" w:rsidRDefault="0043435A" w:rsidP="002448CD">
            <w:pPr>
              <w:jc w:val="center"/>
            </w:pPr>
          </w:p>
        </w:tc>
      </w:tr>
      <w:tr w:rsidR="0043435A" w:rsidRPr="00EA74ED" w:rsidTr="002448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35A" w:rsidRPr="00EA74ED" w:rsidRDefault="0043435A" w:rsidP="002448CD">
            <w:pPr>
              <w:spacing w:before="80"/>
            </w:pPr>
            <w:r w:rsidRPr="00EA74ED">
              <w:t>зарегистрированного</w:t>
            </w:r>
          </w:p>
          <w:p w:rsidR="0043435A" w:rsidRPr="00EA74ED" w:rsidRDefault="0043435A" w:rsidP="002448CD">
            <w:r w:rsidRPr="00EA74ED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435A" w:rsidRPr="00EA74ED" w:rsidRDefault="0043435A" w:rsidP="002448CD">
            <w:pPr>
              <w:jc w:val="center"/>
            </w:pPr>
          </w:p>
        </w:tc>
      </w:tr>
    </w:tbl>
    <w:p w:rsidR="0043435A" w:rsidRPr="00EA74ED" w:rsidRDefault="0043435A" w:rsidP="0043435A">
      <w:pPr>
        <w:spacing w:before="360"/>
      </w:pPr>
      <w:r w:rsidRPr="00EA74ED">
        <w:rPr>
          <w:b/>
        </w:rPr>
        <w:t>уведомляем о несоответствии</w:t>
      </w:r>
      <w:r w:rsidRPr="00EA74ED">
        <w:t xml:space="preserve">  </w:t>
      </w:r>
    </w:p>
    <w:p w:rsidR="0043435A" w:rsidRPr="00EA74ED" w:rsidRDefault="0043435A" w:rsidP="0043435A">
      <w:pPr>
        <w:pBdr>
          <w:top w:val="single" w:sz="4" w:space="1" w:color="auto"/>
        </w:pBdr>
        <w:ind w:left="3346"/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(построенного или реконструированного)</w:t>
      </w:r>
    </w:p>
    <w:p w:rsidR="0043435A" w:rsidRPr="00EA74ED" w:rsidRDefault="0043435A" w:rsidP="0043435A">
      <w:pPr>
        <w:tabs>
          <w:tab w:val="right" w:pos="9923"/>
        </w:tabs>
      </w:pPr>
      <w:r w:rsidRPr="00EA74ED">
        <w:tab/>
        <w:t>,</w:t>
      </w:r>
    </w:p>
    <w:p w:rsidR="0043435A" w:rsidRPr="00EA74ED" w:rsidRDefault="0043435A" w:rsidP="0043435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43435A" w:rsidRPr="00EA74ED" w:rsidRDefault="0043435A" w:rsidP="0043435A">
      <w:proofErr w:type="gramStart"/>
      <w:r w:rsidRPr="00EA74ED">
        <w:t>указанного</w:t>
      </w:r>
      <w:proofErr w:type="gramEnd"/>
      <w:r w:rsidRPr="00EA74ED">
        <w:t xml:space="preserve"> в уведомлении и расположенного на земельном участке</w:t>
      </w:r>
      <w:r w:rsidRPr="00EA74ED">
        <w:br/>
      </w:r>
    </w:p>
    <w:p w:rsidR="0043435A" w:rsidRPr="00EA74ED" w:rsidRDefault="0043435A" w:rsidP="0043435A">
      <w:pPr>
        <w:pBdr>
          <w:top w:val="single" w:sz="4" w:space="1" w:color="auto"/>
        </w:pBdr>
        <w:rPr>
          <w:sz w:val="2"/>
          <w:szCs w:val="2"/>
        </w:rPr>
      </w:pPr>
    </w:p>
    <w:p w:rsidR="0043435A" w:rsidRPr="00EA74ED" w:rsidRDefault="0043435A" w:rsidP="0043435A"/>
    <w:p w:rsidR="0043435A" w:rsidRPr="00EA74ED" w:rsidRDefault="0043435A" w:rsidP="0043435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43435A" w:rsidRPr="00EA74ED" w:rsidRDefault="0043435A" w:rsidP="0043435A">
      <w:pPr>
        <w:spacing w:after="240"/>
      </w:pPr>
      <w:r w:rsidRPr="00EA74ED">
        <w:t>требованиям законодательства о градостроительной деятельности по следующим</w:t>
      </w:r>
      <w:r w:rsidRPr="00EA74ED">
        <w:br/>
        <w:t>основаниям:</w:t>
      </w:r>
    </w:p>
    <w:p w:rsidR="0043435A" w:rsidRPr="00EA74ED" w:rsidRDefault="0043435A" w:rsidP="0043435A">
      <w:pPr>
        <w:keepNext/>
      </w:pPr>
      <w:r w:rsidRPr="00EA74ED">
        <w:lastRenderedPageBreak/>
        <w:t xml:space="preserve">1. </w:t>
      </w:r>
    </w:p>
    <w:p w:rsidR="0043435A" w:rsidRPr="00EA74ED" w:rsidRDefault="0043435A" w:rsidP="0043435A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43435A" w:rsidRPr="00EA74ED" w:rsidRDefault="0043435A" w:rsidP="0043435A">
      <w:pPr>
        <w:keepNext/>
      </w:pPr>
    </w:p>
    <w:p w:rsidR="0043435A" w:rsidRPr="00EA74ED" w:rsidRDefault="0043435A" w:rsidP="0043435A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proofErr w:type="gramStart"/>
      <w:r w:rsidRPr="00EA74ED">
        <w:rPr>
          <w:sz w:val="20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EA74ED">
        <w:rPr>
          <w:sz w:val="20"/>
          <w:szCs w:val="20"/>
        </w:rPr>
        <w:t xml:space="preserve"> </w:t>
      </w:r>
      <w:proofErr w:type="gramStart"/>
      <w:r w:rsidRPr="00EA74ED">
        <w:rPr>
          <w:sz w:val="20"/>
          <w:szCs w:val="20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43435A" w:rsidRPr="00EA74ED" w:rsidRDefault="0043435A" w:rsidP="0043435A">
      <w:r w:rsidRPr="00EA74ED">
        <w:t xml:space="preserve">2. </w:t>
      </w:r>
    </w:p>
    <w:p w:rsidR="0043435A" w:rsidRPr="00EA74ED" w:rsidRDefault="0043435A" w:rsidP="0043435A">
      <w:pPr>
        <w:pBdr>
          <w:top w:val="single" w:sz="4" w:space="1" w:color="auto"/>
        </w:pBdr>
        <w:rPr>
          <w:sz w:val="2"/>
          <w:szCs w:val="2"/>
        </w:rPr>
      </w:pPr>
    </w:p>
    <w:p w:rsidR="0043435A" w:rsidRPr="00EA74ED" w:rsidRDefault="0043435A" w:rsidP="0043435A"/>
    <w:p w:rsidR="0043435A" w:rsidRPr="00EA74ED" w:rsidRDefault="0043435A" w:rsidP="0043435A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proofErr w:type="gramStart"/>
      <w:r w:rsidRPr="00EA74ED">
        <w:rPr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EA74ED">
        <w:rPr>
          <w:sz w:val="20"/>
          <w:szCs w:val="20"/>
        </w:rPr>
        <w:t xml:space="preserve"> </w:t>
      </w:r>
      <w:proofErr w:type="gramStart"/>
      <w:r w:rsidRPr="00EA74ED">
        <w:rPr>
          <w:sz w:val="20"/>
          <w:szCs w:val="20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EA74ED">
        <w:rPr>
          <w:sz w:val="20"/>
          <w:szCs w:val="20"/>
        </w:rPr>
        <w:t xml:space="preserve"> </w:t>
      </w:r>
      <w:proofErr w:type="gramStart"/>
      <w:r w:rsidRPr="00EA74ED">
        <w:rPr>
          <w:sz w:val="20"/>
          <w:szCs w:val="20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43435A" w:rsidRPr="00EA74ED" w:rsidRDefault="0043435A" w:rsidP="0043435A">
      <w:r w:rsidRPr="00EA74ED">
        <w:t xml:space="preserve">3. </w:t>
      </w:r>
    </w:p>
    <w:p w:rsidR="0043435A" w:rsidRPr="00EA74ED" w:rsidRDefault="0043435A" w:rsidP="0043435A">
      <w:pPr>
        <w:pBdr>
          <w:top w:val="single" w:sz="4" w:space="1" w:color="auto"/>
        </w:pBdr>
        <w:rPr>
          <w:sz w:val="2"/>
          <w:szCs w:val="2"/>
        </w:rPr>
      </w:pPr>
    </w:p>
    <w:p w:rsidR="0043435A" w:rsidRPr="00EA74ED" w:rsidRDefault="0043435A" w:rsidP="0043435A"/>
    <w:p w:rsidR="0043435A" w:rsidRPr="00EA74ED" w:rsidRDefault="0043435A" w:rsidP="0043435A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EA74ED">
        <w:rPr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43435A" w:rsidRPr="00EA74ED" w:rsidRDefault="0043435A" w:rsidP="0043435A">
      <w:r w:rsidRPr="00EA74ED">
        <w:t xml:space="preserve">4. </w:t>
      </w:r>
    </w:p>
    <w:p w:rsidR="0043435A" w:rsidRPr="00EA74ED" w:rsidRDefault="0043435A" w:rsidP="0043435A">
      <w:pPr>
        <w:pBdr>
          <w:top w:val="single" w:sz="4" w:space="1" w:color="auto"/>
        </w:pBdr>
        <w:rPr>
          <w:sz w:val="2"/>
          <w:szCs w:val="2"/>
        </w:rPr>
      </w:pPr>
    </w:p>
    <w:p w:rsidR="0043435A" w:rsidRPr="00EA74ED" w:rsidRDefault="0043435A" w:rsidP="0043435A"/>
    <w:p w:rsidR="0043435A" w:rsidRPr="00EA74ED" w:rsidRDefault="0043435A" w:rsidP="0043435A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proofErr w:type="gramStart"/>
      <w:r w:rsidRPr="00EA74ED">
        <w:rPr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EA74ED">
        <w:rPr>
          <w:sz w:val="20"/>
          <w:szCs w:val="20"/>
        </w:rPr>
        <w:t xml:space="preserve"> капитального строительства не </w:t>
      </w:r>
      <w:proofErr w:type="gramStart"/>
      <w:r w:rsidRPr="00EA74ED">
        <w:rPr>
          <w:sz w:val="20"/>
          <w:szCs w:val="20"/>
        </w:rPr>
        <w:t>введен</w:t>
      </w:r>
      <w:proofErr w:type="gramEnd"/>
      <w:r w:rsidRPr="00EA74ED">
        <w:rPr>
          <w:sz w:val="20"/>
          <w:szCs w:val="20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43435A" w:rsidRPr="00EA74ED" w:rsidTr="002448C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5A" w:rsidRPr="00EA74ED" w:rsidRDefault="0043435A" w:rsidP="002448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35A" w:rsidRPr="00EA74ED" w:rsidRDefault="0043435A" w:rsidP="002448CD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5A" w:rsidRPr="00EA74ED" w:rsidRDefault="0043435A" w:rsidP="002448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35A" w:rsidRPr="00EA74ED" w:rsidRDefault="0043435A" w:rsidP="002448CD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5A" w:rsidRPr="00EA74ED" w:rsidRDefault="0043435A" w:rsidP="002448CD">
            <w:pPr>
              <w:jc w:val="center"/>
            </w:pPr>
          </w:p>
        </w:tc>
      </w:tr>
      <w:tr w:rsidR="0043435A" w:rsidRPr="00EA74ED" w:rsidTr="002448C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3435A" w:rsidRPr="00EA74ED" w:rsidRDefault="0043435A" w:rsidP="002448CD">
            <w:pPr>
              <w:jc w:val="center"/>
              <w:rPr>
                <w:spacing w:val="-2"/>
                <w:sz w:val="20"/>
                <w:szCs w:val="20"/>
              </w:rPr>
            </w:pPr>
            <w:r w:rsidRPr="00EA74ED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EA74ED">
              <w:rPr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EA74ED">
              <w:rPr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435A" w:rsidRPr="00EA74ED" w:rsidRDefault="0043435A" w:rsidP="002448CD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435A" w:rsidRPr="00EA74ED" w:rsidRDefault="0043435A" w:rsidP="002448CD">
            <w:pPr>
              <w:jc w:val="center"/>
              <w:rPr>
                <w:sz w:val="20"/>
                <w:szCs w:val="20"/>
              </w:rPr>
            </w:pPr>
            <w:r w:rsidRPr="00EA74ED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435A" w:rsidRPr="00EA74ED" w:rsidRDefault="0043435A" w:rsidP="00244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3435A" w:rsidRPr="00EA74ED" w:rsidRDefault="0043435A" w:rsidP="002448CD">
            <w:pPr>
              <w:jc w:val="center"/>
              <w:rPr>
                <w:sz w:val="20"/>
                <w:szCs w:val="20"/>
              </w:rPr>
            </w:pPr>
            <w:r w:rsidRPr="00EA74E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3435A" w:rsidRDefault="0043435A" w:rsidP="0043435A">
      <w:pPr>
        <w:spacing w:before="240"/>
      </w:pPr>
      <w:r w:rsidRPr="00EA74ED">
        <w:t>М.П.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5A"/>
    <w:rsid w:val="00137153"/>
    <w:rsid w:val="00400EAE"/>
    <w:rsid w:val="0043435A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5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5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2023-03-16T12:52:00Z</dcterms:created>
  <dcterms:modified xsi:type="dcterms:W3CDTF">2023-03-16T12:52:00Z</dcterms:modified>
</cp:coreProperties>
</file>